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551F" w14:textId="77777777" w:rsidR="00203375" w:rsidRDefault="00000000">
      <w:pPr>
        <w:spacing w:after="665"/>
      </w:pPr>
      <w:proofErr w:type="spellStart"/>
      <w:r>
        <w:rPr>
          <w:color w:val="021669"/>
          <w:sz w:val="32"/>
        </w:rPr>
        <w:t>Dimanche</w:t>
      </w:r>
      <w:proofErr w:type="spellEnd"/>
      <w:r>
        <w:rPr>
          <w:color w:val="021669"/>
          <w:sz w:val="32"/>
        </w:rPr>
        <w:t xml:space="preserve"> 27 </w:t>
      </w:r>
      <w:proofErr w:type="spellStart"/>
      <w:r>
        <w:rPr>
          <w:color w:val="021669"/>
          <w:sz w:val="32"/>
        </w:rPr>
        <w:t>juillet</w:t>
      </w:r>
      <w:proofErr w:type="spellEnd"/>
      <w:r>
        <w:rPr>
          <w:color w:val="021669"/>
          <w:sz w:val="32"/>
        </w:rPr>
        <w:t xml:space="preserve"> 2025 à Beauvoir-Sur-Mer</w:t>
      </w:r>
    </w:p>
    <w:p w14:paraId="43AE39F6" w14:textId="77777777" w:rsidR="00203375" w:rsidRDefault="00000000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2F7C2A" wp14:editId="2FBB43AE">
                <wp:simplePos x="0" y="0"/>
                <wp:positionH relativeFrom="column">
                  <wp:posOffset>-351491</wp:posOffset>
                </wp:positionH>
                <wp:positionV relativeFrom="paragraph">
                  <wp:posOffset>-222561</wp:posOffset>
                </wp:positionV>
                <wp:extent cx="5324475" cy="1012003"/>
                <wp:effectExtent l="0" t="0" r="0" b="0"/>
                <wp:wrapNone/>
                <wp:docPr id="514" name="Group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4475" cy="1012003"/>
                          <a:chOff x="0" y="0"/>
                          <a:chExt cx="5324475" cy="1012003"/>
                        </a:xfrm>
                      </wpg:grpSpPr>
                      <wps:wsp>
                        <wps:cNvPr id="647" name="Shape 647"/>
                        <wps:cNvSpPr/>
                        <wps:spPr>
                          <a:xfrm>
                            <a:off x="0" y="0"/>
                            <a:ext cx="5324475" cy="101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475" h="1012003">
                                <a:moveTo>
                                  <a:pt x="0" y="0"/>
                                </a:moveTo>
                                <a:lnTo>
                                  <a:pt x="5324475" y="0"/>
                                </a:lnTo>
                                <a:lnTo>
                                  <a:pt x="5324475" y="1012003"/>
                                </a:lnTo>
                                <a:lnTo>
                                  <a:pt x="0" y="101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16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19203" y="57563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4" style="width:419.25pt;height:79.6852pt;position:absolute;z-index:-2147483617;mso-position-horizontal-relative:text;mso-position-horizontal:absolute;margin-left:-27.6765pt;mso-position-vertical-relative:text;margin-top:-17.5246pt;" coordsize="53244,10120">
                <v:shape id="Shape 648" style="position:absolute;width:53244;height:10120;left:0;top:0;" coordsize="5324475,1012003" path="m0,0l5324475,0l5324475,1012003l0,1012003l0,0">
                  <v:stroke weight="0pt" endcap="flat" joinstyle="miter" miterlimit="10" on="false" color="#000000" opacity="0"/>
                  <v:fill on="true" color="#021669"/>
                </v:shape>
                <v:shape id="Picture 68" style="position:absolute;width:9144;height:9144;left:3192;top:575;" filled="f">
                  <v:imagedata r:id="rId5"/>
                </v:shape>
              </v:group>
            </w:pict>
          </mc:Fallback>
        </mc:AlternateContent>
      </w:r>
      <w:r>
        <w:rPr>
          <w:color w:val="FFFFFF"/>
          <w:sz w:val="48"/>
        </w:rPr>
        <w:t xml:space="preserve">Marché de </w:t>
      </w:r>
      <w:proofErr w:type="spellStart"/>
      <w:r>
        <w:rPr>
          <w:color w:val="FFFFFF"/>
          <w:sz w:val="48"/>
        </w:rPr>
        <w:t>Producteurs</w:t>
      </w:r>
      <w:proofErr w:type="spellEnd"/>
      <w:r>
        <w:rPr>
          <w:color w:val="FFFFFF"/>
          <w:sz w:val="48"/>
        </w:rPr>
        <w:t xml:space="preserve">   </w:t>
      </w:r>
    </w:p>
    <w:p w14:paraId="0DF278F3" w14:textId="77777777" w:rsidR="00203375" w:rsidRDefault="00000000">
      <w:pPr>
        <w:spacing w:after="687"/>
        <w:ind w:left="92"/>
        <w:jc w:val="center"/>
      </w:pPr>
      <w:r>
        <w:rPr>
          <w:color w:val="FFFFFF"/>
          <w:sz w:val="21"/>
        </w:rPr>
        <w:t xml:space="preserve">B u l </w:t>
      </w:r>
      <w:proofErr w:type="spellStart"/>
      <w:r>
        <w:rPr>
          <w:color w:val="FFFFFF"/>
          <w:sz w:val="21"/>
        </w:rPr>
        <w:t>l</w:t>
      </w:r>
      <w:proofErr w:type="spellEnd"/>
      <w:r>
        <w:rPr>
          <w:color w:val="FFFFFF"/>
          <w:sz w:val="21"/>
        </w:rPr>
        <w:t xml:space="preserve"> e t i n d ’ i n s c r i p t i o n </w:t>
      </w:r>
    </w:p>
    <w:p w14:paraId="2A16A8F1" w14:textId="77777777" w:rsidR="00203375" w:rsidRDefault="00000000">
      <w:pPr>
        <w:spacing w:after="3" w:line="264" w:lineRule="auto"/>
        <w:ind w:left="250" w:right="296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203DAE" wp14:editId="75EB2362">
                <wp:simplePos x="0" y="0"/>
                <wp:positionH relativeFrom="page">
                  <wp:posOffset>532800</wp:posOffset>
                </wp:positionH>
                <wp:positionV relativeFrom="page">
                  <wp:posOffset>6919672</wp:posOffset>
                </wp:positionV>
                <wp:extent cx="4262400" cy="9525"/>
                <wp:effectExtent l="0" t="0" r="0" b="0"/>
                <wp:wrapTopAndBottom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2400" cy="9525"/>
                          <a:chOff x="0" y="0"/>
                          <a:chExt cx="4262400" cy="9525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426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2400">
                                <a:moveTo>
                                  <a:pt x="0" y="0"/>
                                </a:moveTo>
                                <a:lnTo>
                                  <a:pt x="426240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92C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16" style="width:335.622pt;height:0.75pt;position:absolute;mso-position-horizontal-relative:page;mso-position-horizontal:absolute;margin-left:41.9528pt;mso-position-vertical-relative:page;margin-top:544.856pt;" coordsize="42624,95">
                <v:shape id="Shape 65" style="position:absolute;width:42624;height:0;left:0;top:0;" coordsize="4262400,0" path="m0,0l4262400,0">
                  <v:stroke weight="0.75pt" endcap="flat" joinstyle="miter" miterlimit="4" on="true" color="#092c78"/>
                  <v:fill on="false" color="#000000" opacity="0"/>
                </v:shape>
                <w10:wrap type="topAndBottom"/>
              </v:group>
            </w:pict>
          </mc:Fallback>
        </mc:AlternateContent>
      </w:r>
      <w:proofErr w:type="spellStart"/>
      <w:r>
        <w:rPr>
          <w:b/>
          <w:color w:val="092C78"/>
          <w:sz w:val="20"/>
        </w:rPr>
        <w:t>informations</w:t>
      </w:r>
      <w:proofErr w:type="spellEnd"/>
      <w:r>
        <w:rPr>
          <w:b/>
          <w:color w:val="092C78"/>
          <w:sz w:val="20"/>
        </w:rPr>
        <w:t xml:space="preserve"> </w:t>
      </w:r>
      <w:proofErr w:type="spellStart"/>
      <w:r>
        <w:rPr>
          <w:b/>
          <w:color w:val="092C78"/>
          <w:sz w:val="20"/>
        </w:rPr>
        <w:t>personnelles</w:t>
      </w:r>
      <w:proofErr w:type="spellEnd"/>
    </w:p>
    <w:p w14:paraId="425BF4E6" w14:textId="77777777" w:rsidR="00203375" w:rsidRDefault="00000000">
      <w:pPr>
        <w:spacing w:after="231"/>
        <w:ind w:left="255"/>
      </w:pPr>
      <w:r>
        <w:rPr>
          <w:noProof/>
        </w:rPr>
        <mc:AlternateContent>
          <mc:Choice Requires="wpg">
            <w:drawing>
              <wp:inline distT="0" distB="0" distL="0" distR="0" wp14:anchorId="58B96B60" wp14:editId="5C59169E">
                <wp:extent cx="4281889" cy="2477534"/>
                <wp:effectExtent l="0" t="0" r="0" b="0"/>
                <wp:docPr id="515" name="Group 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1889" cy="2477534"/>
                          <a:chOff x="0" y="0"/>
                          <a:chExt cx="4281889" cy="2477534"/>
                        </a:xfrm>
                      </wpg:grpSpPr>
                      <wps:wsp>
                        <wps:cNvPr id="649" name="Shape 649"/>
                        <wps:cNvSpPr/>
                        <wps:spPr>
                          <a:xfrm>
                            <a:off x="858719" y="0"/>
                            <a:ext cx="3423170" cy="21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170" h="219694">
                                <a:moveTo>
                                  <a:pt x="0" y="0"/>
                                </a:moveTo>
                                <a:lnTo>
                                  <a:pt x="3423170" y="0"/>
                                </a:lnTo>
                                <a:lnTo>
                                  <a:pt x="3423170" y="219694"/>
                                </a:lnTo>
                                <a:lnTo>
                                  <a:pt x="0" y="219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858719" y="338696"/>
                            <a:ext cx="3423170" cy="21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170" h="219694">
                                <a:moveTo>
                                  <a:pt x="0" y="0"/>
                                </a:moveTo>
                                <a:lnTo>
                                  <a:pt x="3423170" y="0"/>
                                </a:lnTo>
                                <a:lnTo>
                                  <a:pt x="3423170" y="219694"/>
                                </a:lnTo>
                                <a:lnTo>
                                  <a:pt x="0" y="219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858719" y="679221"/>
                            <a:ext cx="3423170" cy="21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170" h="219694">
                                <a:moveTo>
                                  <a:pt x="0" y="0"/>
                                </a:moveTo>
                                <a:lnTo>
                                  <a:pt x="3423170" y="0"/>
                                </a:lnTo>
                                <a:lnTo>
                                  <a:pt x="3423170" y="219694"/>
                                </a:lnTo>
                                <a:lnTo>
                                  <a:pt x="0" y="219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858719" y="1017917"/>
                            <a:ext cx="3423170" cy="21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170" h="219694">
                                <a:moveTo>
                                  <a:pt x="0" y="0"/>
                                </a:moveTo>
                                <a:lnTo>
                                  <a:pt x="3423170" y="0"/>
                                </a:lnTo>
                                <a:lnTo>
                                  <a:pt x="3423170" y="219694"/>
                                </a:lnTo>
                                <a:lnTo>
                                  <a:pt x="0" y="219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858719" y="1356612"/>
                            <a:ext cx="3423170" cy="21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170" h="219694">
                                <a:moveTo>
                                  <a:pt x="0" y="0"/>
                                </a:moveTo>
                                <a:lnTo>
                                  <a:pt x="3423170" y="0"/>
                                </a:lnTo>
                                <a:lnTo>
                                  <a:pt x="3423170" y="219694"/>
                                </a:lnTo>
                                <a:lnTo>
                                  <a:pt x="0" y="219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858719" y="1695308"/>
                            <a:ext cx="3423170" cy="21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170" h="219694">
                                <a:moveTo>
                                  <a:pt x="0" y="0"/>
                                </a:moveTo>
                                <a:lnTo>
                                  <a:pt x="3423170" y="0"/>
                                </a:lnTo>
                                <a:lnTo>
                                  <a:pt x="3423170" y="219694"/>
                                </a:lnTo>
                                <a:lnTo>
                                  <a:pt x="0" y="219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858719" y="2034003"/>
                            <a:ext cx="3423170" cy="219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170" h="219694">
                                <a:moveTo>
                                  <a:pt x="0" y="0"/>
                                </a:moveTo>
                                <a:lnTo>
                                  <a:pt x="3423170" y="0"/>
                                </a:lnTo>
                                <a:lnTo>
                                  <a:pt x="3423170" y="219694"/>
                                </a:lnTo>
                                <a:lnTo>
                                  <a:pt x="0" y="219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9488" y="30758"/>
                            <a:ext cx="342270" cy="19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649FF" w14:textId="77777777" w:rsidR="00203375" w:rsidRDefault="00000000">
                              <w:r>
                                <w:rPr>
                                  <w:color w:val="0E0D14"/>
                                  <w:w w:val="122"/>
                                  <w:sz w:val="17"/>
                                </w:rPr>
                                <w:t>Nom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9488" y="369454"/>
                            <a:ext cx="559759" cy="19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15B03" w14:textId="77777777" w:rsidR="00203375" w:rsidRDefault="00000000">
                              <w:proofErr w:type="spellStart"/>
                              <w:r>
                                <w:rPr>
                                  <w:color w:val="0E0D14"/>
                                  <w:w w:val="123"/>
                                  <w:sz w:val="17"/>
                                </w:rPr>
                                <w:t>Prénom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9488" y="709979"/>
                            <a:ext cx="716861" cy="199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B629E" w14:textId="77777777" w:rsidR="00203375" w:rsidRDefault="00000000">
                              <w:r>
                                <w:rPr>
                                  <w:color w:val="0E0D14"/>
                                  <w:w w:val="121"/>
                                  <w:sz w:val="17"/>
                                </w:rPr>
                                <w:t>Enterprise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57189" y="52575"/>
                            <a:ext cx="23332" cy="133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99044" w14:textId="77777777" w:rsidR="00203375" w:rsidRDefault="00000000">
                              <w:r>
                                <w:rPr>
                                  <w:color w:val="0E0D14"/>
                                  <w:w w:val="93"/>
                                  <w:sz w:val="1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57189" y="391270"/>
                            <a:ext cx="23332" cy="133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2B97B" w14:textId="77777777" w:rsidR="00203375" w:rsidRDefault="00000000">
                              <w:r>
                                <w:rPr>
                                  <w:color w:val="0E0D14"/>
                                  <w:w w:val="93"/>
                                  <w:sz w:val="1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57189" y="731796"/>
                            <a:ext cx="23332" cy="133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0261EC" w14:textId="77777777" w:rsidR="00203375" w:rsidRDefault="00000000">
                              <w:r>
                                <w:rPr>
                                  <w:color w:val="0E0D14"/>
                                  <w:w w:val="93"/>
                                  <w:sz w:val="1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9488" y="1048674"/>
                            <a:ext cx="676331" cy="199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DDFF1" w14:textId="77777777" w:rsidR="00203375" w:rsidRDefault="00000000">
                              <w:proofErr w:type="spellStart"/>
                              <w:r>
                                <w:rPr>
                                  <w:color w:val="0E0D14"/>
                                  <w:w w:val="127"/>
                                  <w:sz w:val="17"/>
                                </w:rPr>
                                <w:t>Addresse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57189" y="1070492"/>
                            <a:ext cx="23332" cy="133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C61A5" w14:textId="77777777" w:rsidR="00203375" w:rsidRDefault="00000000">
                              <w:r>
                                <w:rPr>
                                  <w:color w:val="0E0D14"/>
                                  <w:w w:val="93"/>
                                  <w:sz w:val="1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9488" y="1387370"/>
                            <a:ext cx="771233" cy="199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29656" w14:textId="77777777" w:rsidR="00203375" w:rsidRDefault="00000000">
                              <w:r>
                                <w:rPr>
                                  <w:color w:val="0E0D14"/>
                                  <w:w w:val="129"/>
                                  <w:sz w:val="17"/>
                                </w:rPr>
                                <w:t>Commune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757189" y="1409187"/>
                            <a:ext cx="23332" cy="133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6316D" w14:textId="77777777" w:rsidR="00203375" w:rsidRDefault="00000000">
                              <w:r>
                                <w:rPr>
                                  <w:color w:val="0E0D14"/>
                                  <w:w w:val="93"/>
                                  <w:sz w:val="1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9488" y="1726065"/>
                            <a:ext cx="755392" cy="199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8D992" w14:textId="77777777" w:rsidR="00203375" w:rsidRDefault="00000000">
                              <w:r>
                                <w:rPr>
                                  <w:color w:val="0E0D14"/>
                                  <w:w w:val="124"/>
                                  <w:sz w:val="17"/>
                                </w:rPr>
                                <w:t>Téléphone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57189" y="1747883"/>
                            <a:ext cx="23332" cy="133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7997E" w14:textId="77777777" w:rsidR="00203375" w:rsidRDefault="00000000">
                              <w:r>
                                <w:rPr>
                                  <w:color w:val="0E0D14"/>
                                  <w:w w:val="93"/>
                                  <w:sz w:val="1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9488" y="2064762"/>
                            <a:ext cx="297991" cy="199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269BD" w14:textId="77777777" w:rsidR="00203375" w:rsidRDefault="00000000">
                              <w:r>
                                <w:rPr>
                                  <w:color w:val="0E0D14"/>
                                  <w:w w:val="118"/>
                                  <w:sz w:val="17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57189" y="2086579"/>
                            <a:ext cx="23332" cy="133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5F50C" w14:textId="77777777" w:rsidR="00203375" w:rsidRDefault="00000000">
                              <w:r>
                                <w:rPr>
                                  <w:color w:val="0E0D14"/>
                                  <w:w w:val="93"/>
                                  <w:sz w:val="11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2477534"/>
                            <a:ext cx="426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2400">
                                <a:moveTo>
                                  <a:pt x="0" y="0"/>
                                </a:moveTo>
                                <a:lnTo>
                                  <a:pt x="426240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92C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5" style="width:337.157pt;height:195.081pt;mso-position-horizontal-relative:char;mso-position-vertical-relative:line" coordsize="42818,24775">
                <v:shape id="Shape 670" style="position:absolute;width:34231;height:2196;left:8587;top:0;" coordsize="3423170,219694" path="m0,0l3423170,0l3423170,219694l0,219694l0,0">
                  <v:stroke weight="0pt" endcap="flat" joinstyle="miter" miterlimit="10" on="false" color="#000000" opacity="0"/>
                  <v:fill on="true" color="#f4f4f4"/>
                </v:shape>
                <v:shape id="Shape 671" style="position:absolute;width:34231;height:2196;left:8587;top:3386;" coordsize="3423170,219694" path="m0,0l3423170,0l3423170,219694l0,219694l0,0">
                  <v:stroke weight="0pt" endcap="flat" joinstyle="miter" miterlimit="10" on="false" color="#000000" opacity="0"/>
                  <v:fill on="true" color="#f4f4f4"/>
                </v:shape>
                <v:shape id="Shape 672" style="position:absolute;width:34231;height:2196;left:8587;top:6792;" coordsize="3423170,219694" path="m0,0l3423170,0l3423170,219694l0,219694l0,0">
                  <v:stroke weight="0pt" endcap="flat" joinstyle="miter" miterlimit="10" on="false" color="#000000" opacity="0"/>
                  <v:fill on="true" color="#f4f4f4"/>
                </v:shape>
                <v:shape id="Shape 673" style="position:absolute;width:34231;height:2196;left:8587;top:10179;" coordsize="3423170,219694" path="m0,0l3423170,0l3423170,219694l0,219694l0,0">
                  <v:stroke weight="0pt" endcap="flat" joinstyle="miter" miterlimit="10" on="false" color="#000000" opacity="0"/>
                  <v:fill on="true" color="#f4f4f4"/>
                </v:shape>
                <v:shape id="Shape 674" style="position:absolute;width:34231;height:2196;left:8587;top:13566;" coordsize="3423170,219694" path="m0,0l3423170,0l3423170,219694l0,219694l0,0">
                  <v:stroke weight="0pt" endcap="flat" joinstyle="miter" miterlimit="10" on="false" color="#000000" opacity="0"/>
                  <v:fill on="true" color="#f4f4f4"/>
                </v:shape>
                <v:shape id="Shape 675" style="position:absolute;width:34231;height:2196;left:8587;top:16953;" coordsize="3423170,219694" path="m0,0l3423170,0l3423170,219694l0,219694l0,0">
                  <v:stroke weight="0pt" endcap="flat" joinstyle="miter" miterlimit="10" on="false" color="#000000" opacity="0"/>
                  <v:fill on="true" color="#f4f4f4"/>
                </v:shape>
                <v:shape id="Shape 676" style="position:absolute;width:34231;height:2196;left:8587;top:20340;" coordsize="3423170,219694" path="m0,0l3423170,0l3423170,219694l0,219694l0,0">
                  <v:stroke weight="0pt" endcap="flat" joinstyle="miter" miterlimit="10" on="false" color="#000000" opacity="0"/>
                  <v:fill on="true" color="#f4f4f4"/>
                </v:shape>
                <v:rect id="Rectangle 26" style="position:absolute;width:3422;height:1998;left:194;top: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122"/>
                            <w:sz w:val="17"/>
                          </w:rPr>
                          <w:t xml:space="preserve">Nom</w:t>
                        </w:r>
                      </w:p>
                    </w:txbxContent>
                  </v:textbox>
                </v:rect>
                <v:rect id="Rectangle 27" style="position:absolute;width:5597;height:1998;left:194;top:36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123"/>
                            <w:sz w:val="17"/>
                          </w:rPr>
                          <w:t xml:space="preserve">Prénom</w:t>
                        </w:r>
                      </w:p>
                    </w:txbxContent>
                  </v:textbox>
                </v:rect>
                <v:rect id="Rectangle 28" style="position:absolute;width:7168;height:1998;left:194;top:70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121"/>
                            <w:sz w:val="17"/>
                          </w:rPr>
                          <w:t xml:space="preserve">Enterprise</w:t>
                        </w:r>
                      </w:p>
                    </w:txbxContent>
                  </v:textbox>
                </v:rect>
                <v:rect id="Rectangle 29" style="position:absolute;width:233;height:1333;left:7571;top: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93"/>
                            <w:sz w:val="11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30" style="position:absolute;width:233;height:1333;left:7571;top:3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93"/>
                            <w:sz w:val="11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31" style="position:absolute;width:233;height:1333;left:7571;top:73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93"/>
                            <w:sz w:val="11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7" style="position:absolute;width:6763;height:1998;left:194;top:10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127"/>
                            <w:sz w:val="17"/>
                          </w:rPr>
                          <w:t xml:space="preserve">Addresse</w:t>
                        </w:r>
                      </w:p>
                    </w:txbxContent>
                  </v:textbox>
                </v:rect>
                <v:rect id="Rectangle 58" style="position:absolute;width:233;height:1333;left:7571;top:107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93"/>
                            <w:sz w:val="11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59" style="position:absolute;width:7712;height:1998;left:194;top:138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129"/>
                            <w:sz w:val="17"/>
                          </w:rPr>
                          <w:t xml:space="preserve">Commune</w:t>
                        </w:r>
                      </w:p>
                    </w:txbxContent>
                  </v:textbox>
                </v:rect>
                <v:rect id="Rectangle 60" style="position:absolute;width:233;height:1333;left:7571;top:140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93"/>
                            <w:sz w:val="11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61" style="position:absolute;width:7553;height:1998;left:194;top:17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124"/>
                            <w:sz w:val="17"/>
                          </w:rPr>
                          <w:t xml:space="preserve">Téléphone</w:t>
                        </w:r>
                      </w:p>
                    </w:txbxContent>
                  </v:textbox>
                </v:rect>
                <v:rect id="Rectangle 62" style="position:absolute;width:233;height:1333;left:7571;top:174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93"/>
                            <w:sz w:val="11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63" style="position:absolute;width:2979;height:1998;left:194;top:206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118"/>
                            <w:sz w:val="17"/>
                          </w:rPr>
                          <w:t xml:space="preserve">Mail</w:t>
                        </w:r>
                      </w:p>
                    </w:txbxContent>
                  </v:textbox>
                </v:rect>
                <v:rect id="Rectangle 64" style="position:absolute;width:233;height:1333;left:7571;top:20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e0d14"/>
                            <w:w w:val="93"/>
                            <w:sz w:val="11"/>
                          </w:rPr>
                          <w:t xml:space="preserve">:</w:t>
                        </w:r>
                      </w:p>
                    </w:txbxContent>
                  </v:textbox>
                </v:rect>
                <v:shape id="Shape 66" style="position:absolute;width:42624;height:0;left:0;top:24775;" coordsize="4262400,0" path="m0,0l4262400,0">
                  <v:stroke weight="0.75pt" endcap="flat" joinstyle="miter" miterlimit="4" on="true" color="#092c78"/>
                  <v:fill on="false" color="#000000" opacity="0"/>
                </v:shape>
              </v:group>
            </w:pict>
          </mc:Fallback>
        </mc:AlternateContent>
      </w:r>
    </w:p>
    <w:p w14:paraId="5CCF031B" w14:textId="77777777" w:rsidR="00203375" w:rsidRDefault="00000000">
      <w:pPr>
        <w:spacing w:after="3" w:line="264" w:lineRule="auto"/>
        <w:ind w:left="250" w:right="2968" w:hanging="10"/>
      </w:pPr>
      <w:r>
        <w:rPr>
          <w:b/>
          <w:color w:val="092C78"/>
          <w:sz w:val="20"/>
        </w:rPr>
        <w:t xml:space="preserve">Retour par mail à bbsm85230@gmail.com </w:t>
      </w:r>
      <w:proofErr w:type="spellStart"/>
      <w:r>
        <w:rPr>
          <w:b/>
          <w:color w:val="092C78"/>
          <w:sz w:val="20"/>
        </w:rPr>
        <w:t>ou</w:t>
      </w:r>
      <w:proofErr w:type="spellEnd"/>
      <w:r>
        <w:rPr>
          <w:b/>
          <w:color w:val="092C78"/>
          <w:sz w:val="20"/>
        </w:rPr>
        <w:t xml:space="preserve"> SMS/Whatsapp sur 06 38 97 40 74 </w:t>
      </w:r>
      <w:proofErr w:type="spellStart"/>
      <w:r>
        <w:rPr>
          <w:color w:val="092C78"/>
          <w:sz w:val="20"/>
        </w:rPr>
        <w:t>o</w:t>
      </w:r>
      <w:r>
        <w:rPr>
          <w:b/>
          <w:color w:val="092C78"/>
          <w:sz w:val="20"/>
        </w:rPr>
        <w:t>u</w:t>
      </w:r>
      <w:proofErr w:type="spellEnd"/>
      <w:r>
        <w:rPr>
          <w:b/>
          <w:color w:val="092C78"/>
          <w:sz w:val="20"/>
        </w:rPr>
        <w:t xml:space="preserve"> par </w:t>
      </w:r>
      <w:proofErr w:type="spellStart"/>
      <w:r>
        <w:rPr>
          <w:b/>
          <w:color w:val="092C78"/>
          <w:sz w:val="20"/>
        </w:rPr>
        <w:t>courrier</w:t>
      </w:r>
      <w:proofErr w:type="spellEnd"/>
      <w:r>
        <w:rPr>
          <w:b/>
          <w:color w:val="092C78"/>
          <w:sz w:val="20"/>
        </w:rPr>
        <w:t xml:space="preserve"> au 11 </w:t>
      </w:r>
      <w:proofErr w:type="spellStart"/>
      <w:r>
        <w:rPr>
          <w:b/>
          <w:color w:val="092C78"/>
          <w:sz w:val="20"/>
        </w:rPr>
        <w:t>rue</w:t>
      </w:r>
      <w:proofErr w:type="spellEnd"/>
      <w:r>
        <w:rPr>
          <w:b/>
          <w:color w:val="092C78"/>
          <w:sz w:val="20"/>
        </w:rPr>
        <w:t xml:space="preserve"> des </w:t>
      </w:r>
      <w:proofErr w:type="spellStart"/>
      <w:r>
        <w:rPr>
          <w:b/>
          <w:color w:val="092C78"/>
          <w:sz w:val="20"/>
        </w:rPr>
        <w:t>Champéoles</w:t>
      </w:r>
      <w:proofErr w:type="spellEnd"/>
      <w:r>
        <w:rPr>
          <w:b/>
          <w:color w:val="092C78"/>
          <w:sz w:val="20"/>
        </w:rPr>
        <w:t xml:space="preserve"> </w:t>
      </w:r>
    </w:p>
    <w:p w14:paraId="0CB6FDB3" w14:textId="77777777" w:rsidR="00203375" w:rsidRDefault="00000000">
      <w:pPr>
        <w:spacing w:after="3" w:line="264" w:lineRule="auto"/>
        <w:ind w:left="250" w:right="2968" w:hanging="10"/>
      </w:pPr>
      <w:r>
        <w:rPr>
          <w:b/>
          <w:color w:val="092C78"/>
          <w:sz w:val="20"/>
        </w:rPr>
        <w:t>85230 Beauvoir sur mer</w:t>
      </w:r>
    </w:p>
    <w:sectPr w:rsidR="00203375">
      <w:pgSz w:w="8385" w:h="11910"/>
      <w:pgMar w:top="1440" w:right="329" w:bottom="1440" w:left="5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375"/>
    <w:rsid w:val="00203375"/>
    <w:rsid w:val="00F432A2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95B8"/>
  <w15:docId w15:val="{FE0D0CC1-010E-400B-B3E1-9C675EDE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Marche de producteurs 2025</dc:title>
  <dc:subject/>
  <dc:creator>hemkob</dc:creator>
  <cp:keywords>DAFtr1qPGxg,BABCOCPSl4Q</cp:keywords>
  <cp:lastModifiedBy>Hemko Bruinsel</cp:lastModifiedBy>
  <cp:revision>2</cp:revision>
  <dcterms:created xsi:type="dcterms:W3CDTF">2024-12-04T16:47:00Z</dcterms:created>
  <dcterms:modified xsi:type="dcterms:W3CDTF">2024-12-04T16:47:00Z</dcterms:modified>
</cp:coreProperties>
</file>